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B7117" w14:textId="28AC7477" w:rsidR="00044BF9" w:rsidRPr="00C825FC" w:rsidRDefault="00044BF9" w:rsidP="00044BF9">
      <w:pPr>
        <w:rPr>
          <w:rFonts w:ascii="Arial" w:hAnsi="Arial" w:cs="Arial"/>
          <w:sz w:val="24"/>
          <w:szCs w:val="24"/>
        </w:rPr>
      </w:pPr>
      <w:bookmarkStart w:id="0" w:name="_GoBack"/>
      <w:r w:rsidRPr="00C825FC">
        <w:rPr>
          <w:rFonts w:ascii="Arial" w:hAnsi="Arial" w:cs="Arial"/>
          <w:sz w:val="24"/>
          <w:szCs w:val="24"/>
        </w:rPr>
        <w:t>Natural Ways to Relieve Seasonal Allergies</w:t>
      </w:r>
    </w:p>
    <w:p w14:paraId="7AFCB791" w14:textId="63DCC404" w:rsidR="00DD5FCE" w:rsidRPr="00C825FC" w:rsidRDefault="005A2E3D" w:rsidP="00044BF9">
      <w:pPr>
        <w:rPr>
          <w:rFonts w:ascii="Arial" w:hAnsi="Arial" w:cs="Arial"/>
          <w:sz w:val="24"/>
          <w:szCs w:val="24"/>
        </w:rPr>
      </w:pPr>
      <w:r w:rsidRPr="00C825FC">
        <w:rPr>
          <w:rFonts w:ascii="Arial" w:hAnsi="Arial" w:cs="Arial"/>
          <w:sz w:val="24"/>
          <w:szCs w:val="24"/>
        </w:rPr>
        <w:t>Spring brings a lot of beauty into your life – you are able to enjoy the outdoors thanks to the warmer weather, have vacation with the kids during spring break, and get to enjoy all the new fresh flowers and produce. Unfortunately, with more time outdoors and new flower growth comes the unfortunate seasonal allergies for many people. If you suffer from spring allergies, here are some natural remedies that can help.</w:t>
      </w:r>
    </w:p>
    <w:p w14:paraId="2758BB73" w14:textId="4CF8AEC6" w:rsidR="008D1E67" w:rsidRPr="00C825FC" w:rsidRDefault="008D1E67" w:rsidP="00044BF9">
      <w:pPr>
        <w:rPr>
          <w:rFonts w:ascii="Arial" w:hAnsi="Arial" w:cs="Arial"/>
          <w:b/>
          <w:sz w:val="24"/>
          <w:szCs w:val="24"/>
        </w:rPr>
      </w:pPr>
      <w:r w:rsidRPr="00C825FC">
        <w:rPr>
          <w:rFonts w:ascii="Arial" w:hAnsi="Arial" w:cs="Arial"/>
          <w:b/>
          <w:sz w:val="24"/>
          <w:szCs w:val="24"/>
        </w:rPr>
        <w:t>Use Raw Honey</w:t>
      </w:r>
    </w:p>
    <w:p w14:paraId="7B55BF10" w14:textId="2CA24905" w:rsidR="008D1E67" w:rsidRPr="00C825FC" w:rsidRDefault="008D1E67" w:rsidP="00044BF9">
      <w:pPr>
        <w:rPr>
          <w:rFonts w:ascii="Arial" w:hAnsi="Arial" w:cs="Arial"/>
          <w:sz w:val="24"/>
          <w:szCs w:val="24"/>
        </w:rPr>
      </w:pPr>
      <w:r w:rsidRPr="00C825FC">
        <w:rPr>
          <w:rFonts w:ascii="Arial" w:hAnsi="Arial" w:cs="Arial"/>
          <w:sz w:val="24"/>
          <w:szCs w:val="24"/>
        </w:rPr>
        <w:t>Among the different natural remedies for seasonal allergies, using honey is one of the best options. The trick here is to go for raw honey, preferably local honey instead of what you find in the supermarket or health food store. If you have a farmer’s market near you, that is probably the best place to find local, raw honey. Honey</w:t>
      </w:r>
      <w:r w:rsidR="00A12B17" w:rsidRPr="00C825FC">
        <w:rPr>
          <w:rFonts w:ascii="Arial" w:hAnsi="Arial" w:cs="Arial"/>
          <w:sz w:val="24"/>
          <w:szCs w:val="24"/>
        </w:rPr>
        <w:t xml:space="preserve"> can not only help you relieve your current allergy symptoms, but using it on a regular basis year-round can actually help you build up a tolerance to those pesky spring allergies.</w:t>
      </w:r>
    </w:p>
    <w:p w14:paraId="5A35D6F5" w14:textId="5D5D940F" w:rsidR="000E58B6" w:rsidRPr="00C825FC" w:rsidRDefault="00A12B17">
      <w:pPr>
        <w:rPr>
          <w:rFonts w:ascii="Arial" w:hAnsi="Arial" w:cs="Arial"/>
          <w:b/>
          <w:sz w:val="24"/>
          <w:szCs w:val="24"/>
        </w:rPr>
      </w:pPr>
      <w:r w:rsidRPr="00C825FC">
        <w:rPr>
          <w:rFonts w:ascii="Arial" w:hAnsi="Arial" w:cs="Arial"/>
          <w:b/>
          <w:sz w:val="24"/>
          <w:szCs w:val="24"/>
        </w:rPr>
        <w:t>Eat Anti-Inflammatory Foods</w:t>
      </w:r>
    </w:p>
    <w:p w14:paraId="6A05DAB3" w14:textId="14389C14" w:rsidR="00A12B17" w:rsidRPr="00C825FC" w:rsidRDefault="00A12B17">
      <w:pPr>
        <w:rPr>
          <w:rFonts w:ascii="Arial" w:hAnsi="Arial" w:cs="Arial"/>
          <w:sz w:val="24"/>
          <w:szCs w:val="24"/>
        </w:rPr>
      </w:pPr>
      <w:r w:rsidRPr="00C825FC">
        <w:rPr>
          <w:rFonts w:ascii="Arial" w:hAnsi="Arial" w:cs="Arial"/>
          <w:sz w:val="24"/>
          <w:szCs w:val="24"/>
        </w:rPr>
        <w:t xml:space="preserve">Your diet may also need to change when you start experiencing allergy symptoms. Follow an anti-inflammatory diet that consists of foods like </w:t>
      </w:r>
      <w:r w:rsidR="00DC3546" w:rsidRPr="00C825FC">
        <w:rPr>
          <w:rFonts w:ascii="Arial" w:hAnsi="Arial" w:cs="Arial"/>
          <w:sz w:val="24"/>
          <w:szCs w:val="24"/>
        </w:rPr>
        <w:t xml:space="preserve">broccoli, ginger, avocado, chia seeds, </w:t>
      </w:r>
      <w:r w:rsidR="007213EA" w:rsidRPr="00C825FC">
        <w:rPr>
          <w:rFonts w:ascii="Arial" w:hAnsi="Arial" w:cs="Arial"/>
          <w:sz w:val="24"/>
          <w:szCs w:val="24"/>
        </w:rPr>
        <w:t>beetroot, pineapples, and nuts. You want to avoid foods that tend to cause extra inflammation and might worsen seasonal allergy symptoms, including dairy, fried foods, corn oil, and processed foods. Sticking to a diet mostly of clean and fresh ingredients will make a big difference in how you feel.</w:t>
      </w:r>
    </w:p>
    <w:p w14:paraId="5AC8567F" w14:textId="3D5D4416" w:rsidR="007213EA" w:rsidRPr="00C825FC" w:rsidRDefault="007213EA">
      <w:pPr>
        <w:rPr>
          <w:rFonts w:ascii="Arial" w:hAnsi="Arial" w:cs="Arial"/>
          <w:b/>
          <w:sz w:val="24"/>
          <w:szCs w:val="24"/>
        </w:rPr>
      </w:pPr>
      <w:r w:rsidRPr="00C825FC">
        <w:rPr>
          <w:rFonts w:ascii="Arial" w:hAnsi="Arial" w:cs="Arial"/>
          <w:b/>
          <w:sz w:val="24"/>
          <w:szCs w:val="24"/>
        </w:rPr>
        <w:t>Try Essential Oils</w:t>
      </w:r>
    </w:p>
    <w:p w14:paraId="4646C97D" w14:textId="3E09E18D" w:rsidR="007213EA" w:rsidRPr="00C825FC" w:rsidRDefault="007213EA">
      <w:pPr>
        <w:rPr>
          <w:rFonts w:ascii="Arial" w:hAnsi="Arial" w:cs="Arial"/>
          <w:sz w:val="24"/>
          <w:szCs w:val="24"/>
        </w:rPr>
      </w:pPr>
      <w:r w:rsidRPr="00C825FC">
        <w:rPr>
          <w:rFonts w:ascii="Arial" w:hAnsi="Arial" w:cs="Arial"/>
          <w:sz w:val="24"/>
          <w:szCs w:val="24"/>
        </w:rPr>
        <w:t>Essential oils can be very healing for you, with many of them being great for allergy symptoms. With the right oils, you can reduce your allergy symptoms, getting a break from the headaches, coughing, sneezing, and breathing issues. The best oils for springtime allergies are basil, peppermint, and eucalyptus. These have a fresh scent that is perfect for spring, just make sure you get the pure essential oils and not fragrance oils.</w:t>
      </w:r>
    </w:p>
    <w:p w14:paraId="1C1EA4BC" w14:textId="4E8FFAD6" w:rsidR="007213EA" w:rsidRPr="00C825FC" w:rsidRDefault="007213EA">
      <w:pPr>
        <w:rPr>
          <w:rFonts w:ascii="Arial" w:hAnsi="Arial" w:cs="Arial"/>
          <w:b/>
          <w:sz w:val="24"/>
          <w:szCs w:val="24"/>
        </w:rPr>
      </w:pPr>
      <w:r w:rsidRPr="00C825FC">
        <w:rPr>
          <w:rFonts w:ascii="Arial" w:hAnsi="Arial" w:cs="Arial"/>
          <w:b/>
          <w:sz w:val="24"/>
          <w:szCs w:val="24"/>
        </w:rPr>
        <w:t>Apple Cider Vinegar</w:t>
      </w:r>
    </w:p>
    <w:p w14:paraId="3E84FC4E" w14:textId="210C74BC" w:rsidR="00C627AF" w:rsidRPr="00C825FC" w:rsidRDefault="007213EA">
      <w:pPr>
        <w:rPr>
          <w:rFonts w:ascii="Arial" w:hAnsi="Arial" w:cs="Arial"/>
          <w:sz w:val="24"/>
          <w:szCs w:val="24"/>
        </w:rPr>
      </w:pPr>
      <w:r w:rsidRPr="00C825FC">
        <w:rPr>
          <w:rFonts w:ascii="Arial" w:hAnsi="Arial" w:cs="Arial"/>
          <w:sz w:val="24"/>
          <w:szCs w:val="24"/>
        </w:rPr>
        <w:t xml:space="preserve">If you have been reading about natural remedies, you have probably run across apple cider vinegar more than once. This seems to be a cure-all for everything from digestive issues to </w:t>
      </w:r>
      <w:r w:rsidR="00FA136A" w:rsidRPr="00C825FC">
        <w:rPr>
          <w:rFonts w:ascii="Arial" w:hAnsi="Arial" w:cs="Arial"/>
          <w:sz w:val="24"/>
          <w:szCs w:val="24"/>
        </w:rPr>
        <w:t>helping with heartburn. It also happens to be excellent when you have seasonal allergies. It is going to detox your lymphatic system and reduce mucus production, which helps with the coughing and sneezing from your spring allergies.</w:t>
      </w:r>
    </w:p>
    <w:p w14:paraId="5D7DCB4E" w14:textId="35638F76" w:rsidR="00FA136A" w:rsidRPr="00C825FC" w:rsidRDefault="00FA136A">
      <w:pPr>
        <w:rPr>
          <w:rFonts w:ascii="Arial" w:hAnsi="Arial" w:cs="Arial"/>
          <w:sz w:val="24"/>
          <w:szCs w:val="24"/>
        </w:rPr>
      </w:pPr>
      <w:r w:rsidRPr="00C825FC">
        <w:rPr>
          <w:rFonts w:ascii="Arial" w:hAnsi="Arial" w:cs="Arial"/>
          <w:sz w:val="24"/>
          <w:szCs w:val="24"/>
        </w:rPr>
        <w:t xml:space="preserve">Don’t forget other natural remedies like avoiding the allergens and using a </w:t>
      </w:r>
      <w:proofErr w:type="spellStart"/>
      <w:r w:rsidRPr="00C825FC">
        <w:rPr>
          <w:rFonts w:ascii="Arial" w:hAnsi="Arial" w:cs="Arial"/>
          <w:sz w:val="24"/>
          <w:szCs w:val="24"/>
        </w:rPr>
        <w:t>neti</w:t>
      </w:r>
      <w:proofErr w:type="spellEnd"/>
      <w:r w:rsidRPr="00C825FC">
        <w:rPr>
          <w:rFonts w:ascii="Arial" w:hAnsi="Arial" w:cs="Arial"/>
          <w:sz w:val="24"/>
          <w:szCs w:val="24"/>
        </w:rPr>
        <w:t xml:space="preserve"> pot.</w:t>
      </w:r>
      <w:bookmarkEnd w:id="0"/>
    </w:p>
    <w:sectPr w:rsidR="00FA136A" w:rsidRPr="00C825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BF9"/>
    <w:rsid w:val="00044BF9"/>
    <w:rsid w:val="000E58B6"/>
    <w:rsid w:val="005A2E3D"/>
    <w:rsid w:val="007213EA"/>
    <w:rsid w:val="008D1E67"/>
    <w:rsid w:val="00A12B17"/>
    <w:rsid w:val="00A23696"/>
    <w:rsid w:val="00B34F68"/>
    <w:rsid w:val="00BD01AC"/>
    <w:rsid w:val="00C627AF"/>
    <w:rsid w:val="00C825FC"/>
    <w:rsid w:val="00DC3546"/>
    <w:rsid w:val="00DD5FCE"/>
    <w:rsid w:val="00FA1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9D923"/>
  <w15:chartTrackingRefBased/>
  <w15:docId w15:val="{6D9D5B71-4264-47AC-AC30-C47377F83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4BF9"/>
  </w:style>
  <w:style w:type="paragraph" w:styleId="Heading3">
    <w:name w:val="heading 3"/>
    <w:basedOn w:val="Normal"/>
    <w:next w:val="Normal"/>
    <w:link w:val="Heading3Char"/>
    <w:uiPriority w:val="9"/>
    <w:semiHidden/>
    <w:unhideWhenUsed/>
    <w:qFormat/>
    <w:rsid w:val="00C627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C627A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627AF"/>
    <w:rPr>
      <w:rFonts w:ascii="Times New Roman" w:eastAsia="Times New Roman" w:hAnsi="Times New Roman" w:cs="Times New Roman"/>
      <w:b/>
      <w:bCs/>
      <w:sz w:val="24"/>
      <w:szCs w:val="24"/>
    </w:rPr>
  </w:style>
  <w:style w:type="character" w:styleId="Strong">
    <w:name w:val="Strong"/>
    <w:basedOn w:val="DefaultParagraphFont"/>
    <w:uiPriority w:val="22"/>
    <w:qFormat/>
    <w:rsid w:val="00C627AF"/>
    <w:rPr>
      <w:b/>
      <w:bCs/>
    </w:rPr>
  </w:style>
  <w:style w:type="paragraph" w:styleId="NormalWeb">
    <w:name w:val="Normal (Web)"/>
    <w:basedOn w:val="Normal"/>
    <w:uiPriority w:val="99"/>
    <w:semiHidden/>
    <w:unhideWhenUsed/>
    <w:rsid w:val="00C627A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627AF"/>
    <w:rPr>
      <w:color w:val="0000FF"/>
      <w:u w:val="single"/>
    </w:rPr>
  </w:style>
  <w:style w:type="character" w:customStyle="1" w:styleId="Heading3Char">
    <w:name w:val="Heading 3 Char"/>
    <w:basedOn w:val="DefaultParagraphFont"/>
    <w:link w:val="Heading3"/>
    <w:uiPriority w:val="9"/>
    <w:semiHidden/>
    <w:rsid w:val="00C627A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771494">
      <w:bodyDiv w:val="1"/>
      <w:marLeft w:val="0"/>
      <w:marRight w:val="0"/>
      <w:marTop w:val="0"/>
      <w:marBottom w:val="0"/>
      <w:divBdr>
        <w:top w:val="none" w:sz="0" w:space="0" w:color="auto"/>
        <w:left w:val="none" w:sz="0" w:space="0" w:color="auto"/>
        <w:bottom w:val="none" w:sz="0" w:space="0" w:color="auto"/>
        <w:right w:val="none" w:sz="0" w:space="0" w:color="auto"/>
      </w:divBdr>
    </w:div>
    <w:div w:id="181890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2018-04-06T16:01:00Z</dcterms:created>
  <dcterms:modified xsi:type="dcterms:W3CDTF">2018-04-06T20:42:00Z</dcterms:modified>
</cp:coreProperties>
</file>